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7" w:rsidRDefault="00322E47" w:rsidP="00322E4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Извещению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E3569D" w:rsidRDefault="00E3569D" w:rsidP="00E35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229A">
        <w:rPr>
          <w:rFonts w:ascii="Times New Roman" w:hAnsi="Times New Roman" w:cs="Times New Roman"/>
          <w:sz w:val="24"/>
          <w:szCs w:val="24"/>
        </w:rPr>
        <w:t>оставка легковых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</w:p>
    <w:p w:rsidR="00130614" w:rsidRDefault="00130614" w:rsidP="00E35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69D" w:rsidRPr="00130614" w:rsidRDefault="00E3569D" w:rsidP="00E3569D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614">
        <w:rPr>
          <w:rFonts w:ascii="Times New Roman" w:eastAsia="Times New Roman" w:hAnsi="Times New Roman" w:cs="Times New Roman"/>
        </w:rPr>
        <w:t>ОКПД</w:t>
      </w:r>
      <w:proofErr w:type="gramStart"/>
      <w:r w:rsidRPr="00130614">
        <w:rPr>
          <w:rFonts w:ascii="Times New Roman" w:eastAsia="Times New Roman" w:hAnsi="Times New Roman" w:cs="Times New Roman"/>
        </w:rPr>
        <w:t>2</w:t>
      </w:r>
      <w:proofErr w:type="gramEnd"/>
      <w:r w:rsidRPr="00130614">
        <w:rPr>
          <w:rFonts w:ascii="Times New Roman" w:eastAsia="Times New Roman" w:hAnsi="Times New Roman" w:cs="Times New Roman"/>
        </w:rPr>
        <w:t xml:space="preserve">: </w:t>
      </w:r>
      <w:r w:rsidRPr="00130614">
        <w:rPr>
          <w:rFonts w:ascii="Times New Roman" w:hAnsi="Times New Roman" w:cs="Times New Roman"/>
        </w:rPr>
        <w:t>29.10.59.390</w:t>
      </w:r>
      <w:r w:rsidRPr="00130614">
        <w:rPr>
          <w:rFonts w:ascii="Times New Roman" w:eastAsia="Lucida Sans Unicode" w:hAnsi="Times New Roman" w:cs="Times New Roman"/>
          <w:color w:val="000000"/>
          <w:lang w:eastAsia="ru-RU" w:bidi="en-US"/>
        </w:rPr>
        <w:t xml:space="preserve">         </w:t>
      </w:r>
    </w:p>
    <w:p w:rsidR="00E3569D" w:rsidRPr="00130614" w:rsidRDefault="00E3569D" w:rsidP="003A02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614">
        <w:rPr>
          <w:rFonts w:ascii="Times New Roman" w:eastAsia="Times New Roman" w:hAnsi="Times New Roman" w:cs="Times New Roman"/>
        </w:rPr>
        <w:t xml:space="preserve">КТРУ: </w:t>
      </w:r>
      <w:r w:rsidRPr="00130614">
        <w:rPr>
          <w:rFonts w:ascii="Times New Roman" w:hAnsi="Times New Roman" w:cs="Times New Roman"/>
        </w:rPr>
        <w:t>не применяется</w:t>
      </w:r>
    </w:p>
    <w:p w:rsidR="003A0279" w:rsidRPr="00130614" w:rsidRDefault="003A0279" w:rsidP="003A0279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130614">
        <w:rPr>
          <w:rFonts w:ascii="Times New Roman" w:eastAsia="Lucida Sans Unicode" w:hAnsi="Times New Roman" w:cs="Times New Roman"/>
          <w:color w:val="000000"/>
          <w:lang w:val="x-none" w:eastAsia="x-none" w:bidi="en-US"/>
        </w:rPr>
        <w:t xml:space="preserve">Срок </w:t>
      </w:r>
      <w:r w:rsidRPr="00130614">
        <w:rPr>
          <w:rFonts w:ascii="Times New Roman" w:eastAsia="Lucida Sans Unicode" w:hAnsi="Times New Roman" w:cs="Times New Roman"/>
          <w:color w:val="000000"/>
          <w:lang w:eastAsia="x-none" w:bidi="en-US"/>
        </w:rPr>
        <w:t>поставки</w:t>
      </w:r>
      <w:r w:rsidRPr="00130614">
        <w:rPr>
          <w:rFonts w:ascii="Times New Roman" w:eastAsia="Lucida Sans Unicode" w:hAnsi="Times New Roman" w:cs="Times New Roman"/>
          <w:color w:val="000000"/>
          <w:lang w:val="x-none" w:eastAsia="x-none" w:bidi="en-US"/>
        </w:rPr>
        <w:t xml:space="preserve">: </w:t>
      </w:r>
      <w:r w:rsidRPr="00130614">
        <w:rPr>
          <w:rFonts w:ascii="Times New Roman" w:hAnsi="Times New Roman" w:cs="Times New Roman"/>
        </w:rPr>
        <w:t xml:space="preserve">со дня заключения Контракта по 30 </w:t>
      </w:r>
      <w:r w:rsidR="001D65B5">
        <w:rPr>
          <w:rFonts w:ascii="Times New Roman" w:hAnsi="Times New Roman" w:cs="Times New Roman"/>
        </w:rPr>
        <w:t>октября</w:t>
      </w:r>
      <w:r w:rsidRPr="00130614">
        <w:rPr>
          <w:rFonts w:ascii="Times New Roman" w:hAnsi="Times New Roman" w:cs="Times New Roman"/>
        </w:rPr>
        <w:t xml:space="preserve"> 2024 года включительно.</w:t>
      </w:r>
    </w:p>
    <w:p w:rsidR="00130614" w:rsidRDefault="003A0279" w:rsidP="003A0279">
      <w:pPr>
        <w:keepNext/>
        <w:tabs>
          <w:tab w:val="left" w:pos="8160"/>
        </w:tabs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130614">
        <w:rPr>
          <w:rFonts w:ascii="Times New Roman" w:hAnsi="Times New Roman" w:cs="Times New Roman"/>
        </w:rPr>
        <w:t xml:space="preserve">Место поставки: Российская Федерация, по месту жительства </w:t>
      </w:r>
      <w:r w:rsidR="00526CFD">
        <w:rPr>
          <w:rFonts w:ascii="Times New Roman" w:hAnsi="Times New Roman" w:cs="Times New Roman"/>
        </w:rPr>
        <w:t>Получателей</w:t>
      </w:r>
      <w:r w:rsidRPr="00130614">
        <w:rPr>
          <w:rFonts w:ascii="Times New Roman" w:hAnsi="Times New Roman" w:cs="Times New Roman"/>
        </w:rPr>
        <w:t xml:space="preserve"> в  г</w:t>
      </w:r>
      <w:r w:rsidR="00EA6364">
        <w:rPr>
          <w:rFonts w:ascii="Times New Roman" w:hAnsi="Times New Roman" w:cs="Times New Roman"/>
        </w:rPr>
        <w:t>ородах</w:t>
      </w:r>
      <w:r w:rsidRPr="00130614">
        <w:rPr>
          <w:rFonts w:ascii="Times New Roman" w:hAnsi="Times New Roman" w:cs="Times New Roman"/>
        </w:rPr>
        <w:t xml:space="preserve"> Сыктывкар</w:t>
      </w:r>
      <w:r w:rsidR="00EA6364">
        <w:rPr>
          <w:rFonts w:ascii="Times New Roman" w:hAnsi="Times New Roman" w:cs="Times New Roman"/>
        </w:rPr>
        <w:t xml:space="preserve">, </w:t>
      </w:r>
      <w:r w:rsidRPr="00130614">
        <w:rPr>
          <w:rFonts w:ascii="Times New Roman" w:hAnsi="Times New Roman" w:cs="Times New Roman"/>
        </w:rPr>
        <w:t xml:space="preserve">  </w:t>
      </w:r>
    </w:p>
    <w:p w:rsidR="003A0279" w:rsidRPr="00130614" w:rsidRDefault="001D65B5" w:rsidP="003A0279">
      <w:pPr>
        <w:keepNext/>
        <w:tabs>
          <w:tab w:val="left" w:pos="8160"/>
        </w:tabs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lang w:val="x-none" w:eastAsia="x-none" w:bidi="en-US"/>
        </w:rPr>
      </w:pPr>
      <w:r>
        <w:rPr>
          <w:rFonts w:ascii="Times New Roman" w:hAnsi="Times New Roman" w:cs="Times New Roman"/>
        </w:rPr>
        <w:t>Воркута</w:t>
      </w:r>
      <w:r w:rsidR="00EA6364">
        <w:rPr>
          <w:rFonts w:ascii="Times New Roman" w:hAnsi="Times New Roman" w:cs="Times New Roman"/>
        </w:rPr>
        <w:t>.</w:t>
      </w:r>
    </w:p>
    <w:p w:rsidR="003A0279" w:rsidRPr="00130614" w:rsidRDefault="003A0279" w:rsidP="003A0279">
      <w:pPr>
        <w:keepNext/>
        <w:tabs>
          <w:tab w:val="left" w:pos="8160"/>
        </w:tabs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lang w:eastAsia="x-none" w:bidi="en-US"/>
        </w:rPr>
      </w:pPr>
      <w:r w:rsidRPr="00130614">
        <w:rPr>
          <w:rFonts w:ascii="Times New Roman" w:eastAsia="Lucida Sans Unicode" w:hAnsi="Times New Roman" w:cs="Times New Roman"/>
          <w:color w:val="000000"/>
          <w:lang w:val="x-none" w:eastAsia="x-none" w:bidi="en-US"/>
        </w:rPr>
        <w:t xml:space="preserve">Количество: </w:t>
      </w:r>
      <w:r w:rsidR="001D65B5">
        <w:rPr>
          <w:rFonts w:ascii="Times New Roman" w:eastAsia="Lucida Sans Unicode" w:hAnsi="Times New Roman" w:cs="Times New Roman"/>
          <w:color w:val="000000"/>
          <w:lang w:eastAsia="x-none" w:bidi="en-US"/>
        </w:rPr>
        <w:t>2</w:t>
      </w:r>
      <w:r w:rsidRPr="00130614">
        <w:rPr>
          <w:rFonts w:ascii="Times New Roman" w:eastAsia="Lucida Sans Unicode" w:hAnsi="Times New Roman" w:cs="Times New Roman"/>
          <w:color w:val="000000"/>
          <w:lang w:eastAsia="x-none" w:bidi="en-US"/>
        </w:rPr>
        <w:t xml:space="preserve"> шт.</w:t>
      </w:r>
    </w:p>
    <w:p w:rsidR="00786D98" w:rsidRPr="00874F1D" w:rsidRDefault="00786D98" w:rsidP="00E3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D" w:rsidRDefault="00E3569D" w:rsidP="00B67059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F1D">
        <w:rPr>
          <w:rFonts w:ascii="Times New Roman" w:hAnsi="Times New Roman" w:cs="Times New Roman"/>
          <w:sz w:val="24"/>
          <w:szCs w:val="24"/>
        </w:rPr>
        <w:t>Модификация необходимых к поставке автомобилей: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10"/>
        <w:gridCol w:w="1276"/>
      </w:tblGrid>
      <w:tr w:rsidR="00B67059" w:rsidRPr="00B67059" w:rsidTr="00B67059">
        <w:tc>
          <w:tcPr>
            <w:tcW w:w="5529" w:type="dxa"/>
          </w:tcPr>
          <w:p w:rsidR="00B67059" w:rsidRPr="00683827" w:rsidRDefault="00B67059" w:rsidP="00934BE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3827">
              <w:rPr>
                <w:rFonts w:ascii="Times New Roman" w:hAnsi="Times New Roman" w:cs="Times New Roman"/>
                <w:sz w:val="20"/>
                <w:szCs w:val="20"/>
              </w:rPr>
              <w:t>одификация поставляемых автомобилей:</w:t>
            </w:r>
          </w:p>
          <w:p w:rsidR="00B67059" w:rsidRPr="00683827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B67059" w:rsidRPr="00683827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8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поставки</w:t>
            </w:r>
          </w:p>
        </w:tc>
        <w:tc>
          <w:tcPr>
            <w:tcW w:w="1276" w:type="dxa"/>
          </w:tcPr>
          <w:p w:rsidR="00B67059" w:rsidRPr="00683827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B67059" w:rsidRPr="00B67059" w:rsidTr="00B67059">
        <w:tc>
          <w:tcPr>
            <w:tcW w:w="5529" w:type="dxa"/>
          </w:tcPr>
          <w:p w:rsidR="001D65B5" w:rsidRPr="00683827" w:rsidRDefault="00786D98" w:rsidP="001D65B5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коробки передач с механическим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модификация: без левой ноги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B67059" w:rsidRPr="00683827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827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1276" w:type="dxa"/>
          </w:tcPr>
          <w:p w:rsidR="00B67059" w:rsidRPr="00683827" w:rsidRDefault="00786D98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67059" w:rsidRPr="00B67059" w:rsidTr="00B67059">
        <w:tc>
          <w:tcPr>
            <w:tcW w:w="5529" w:type="dxa"/>
          </w:tcPr>
          <w:p w:rsidR="00B67059" w:rsidRPr="00B67059" w:rsidRDefault="001D65B5" w:rsidP="001D65B5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коробки передач с механическим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модификация: без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правой</w:t>
            </w:r>
            <w:r w:rsidRPr="00786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B67059" w:rsidRPr="00B67059" w:rsidRDefault="00B67059" w:rsidP="001D65B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82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E06B0">
              <w:rPr>
                <w:rFonts w:ascii="Times New Roman" w:hAnsi="Times New Roman" w:cs="Times New Roman"/>
                <w:sz w:val="20"/>
                <w:szCs w:val="20"/>
              </w:rPr>
              <w:t>Воркута</w:t>
            </w:r>
          </w:p>
        </w:tc>
        <w:tc>
          <w:tcPr>
            <w:tcW w:w="1276" w:type="dxa"/>
          </w:tcPr>
          <w:p w:rsidR="00B67059" w:rsidRPr="00B67059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67059" w:rsidRPr="00B67059" w:rsidTr="00B67059">
        <w:tc>
          <w:tcPr>
            <w:tcW w:w="7939" w:type="dxa"/>
            <w:gridSpan w:val="2"/>
          </w:tcPr>
          <w:p w:rsidR="00B67059" w:rsidRPr="00B67059" w:rsidRDefault="00B67059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276" w:type="dxa"/>
          </w:tcPr>
          <w:p w:rsidR="00B67059" w:rsidRPr="00683827" w:rsidRDefault="00EE57C0" w:rsidP="00934BE0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bookmarkStart w:id="0" w:name="_GoBack"/>
            <w:bookmarkEnd w:id="0"/>
          </w:p>
        </w:tc>
      </w:tr>
    </w:tbl>
    <w:p w:rsidR="00786D98" w:rsidRDefault="00786D98" w:rsidP="00786D98">
      <w:pPr>
        <w:keepNext/>
        <w:widowControl w:val="0"/>
        <w:tabs>
          <w:tab w:val="left" w:pos="391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702"/>
        <w:gridCol w:w="4819"/>
      </w:tblGrid>
      <w:tr w:rsidR="00786D98" w:rsidTr="00975444">
        <w:trPr>
          <w:trHeight w:val="2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D98" w:rsidRPr="00786D98" w:rsidRDefault="00786D98" w:rsidP="00975444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D98" w:rsidRPr="00786D98" w:rsidRDefault="00786D98" w:rsidP="00975444">
            <w:pPr>
              <w:pStyle w:val="a3"/>
              <w:keepNext/>
              <w:suppressLineNumbers w:val="0"/>
              <w:snapToGrid w:val="0"/>
            </w:pPr>
            <w:r w:rsidRPr="00786D98">
              <w:t xml:space="preserve">Технические характеристики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D98" w:rsidRPr="00786D98" w:rsidRDefault="00786D98" w:rsidP="00975444">
            <w:pPr>
              <w:keepNext/>
              <w:snapToGrid w:val="0"/>
              <w:ind w:right="5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786D98" w:rsidTr="00975444">
        <w:trPr>
          <w:trHeight w:val="2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pStyle w:val="-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contextualSpacing/>
              <w:jc w:val="left"/>
              <w:rPr>
                <w:rFonts w:ascii="Times New Roman" w:hAnsi="Times New Roman"/>
              </w:rPr>
            </w:pPr>
            <w:r w:rsidRPr="00786D98">
              <w:rPr>
                <w:rFonts w:ascii="Times New Roman" w:hAnsi="Times New Roman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Категория автомобиля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786D98" w:rsidTr="00975444">
        <w:trPr>
          <w:trHeight w:val="3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Тип кузова/количество дверей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седан, либо </w:t>
            </w:r>
            <w:proofErr w:type="spellStart"/>
            <w:r w:rsidRPr="00786D98">
              <w:rPr>
                <w:rFonts w:ascii="Times New Roman" w:hAnsi="Times New Roman" w:cs="Times New Roman"/>
                <w:b/>
                <w:sz w:val="20"/>
                <w:szCs w:val="20"/>
              </w:rPr>
              <w:t>лифтбек</w:t>
            </w:r>
            <w:proofErr w:type="spellEnd"/>
            <w:r w:rsidRPr="00786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либо </w:t>
            </w:r>
            <w:proofErr w:type="spellStart"/>
            <w:r w:rsidRPr="00786D98">
              <w:rPr>
                <w:rFonts w:ascii="Times New Roman" w:hAnsi="Times New Roman" w:cs="Times New Roman"/>
                <w:b/>
                <w:sz w:val="20"/>
                <w:szCs w:val="20"/>
              </w:rPr>
              <w:t>хэтчбек</w:t>
            </w:r>
            <w:proofErr w:type="spellEnd"/>
            <w:r w:rsidRPr="00786D98">
              <w:rPr>
                <w:rFonts w:ascii="Times New Roman" w:hAnsi="Times New Roman" w:cs="Times New Roman"/>
                <w:b/>
                <w:sz w:val="20"/>
                <w:szCs w:val="20"/>
              </w:rPr>
              <w:t>, либо универсал* / не менее 4*</w:t>
            </w:r>
          </w:p>
        </w:tc>
      </w:tr>
      <w:tr w:rsidR="00786D98" w:rsidTr="00975444">
        <w:trPr>
          <w:trHeight w:val="4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4 х 2 / передние</w:t>
            </w:r>
          </w:p>
        </w:tc>
      </w:tr>
      <w:tr w:rsidR="00786D98" w:rsidTr="00975444">
        <w:trPr>
          <w:trHeight w:val="3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 xml:space="preserve">Схема компоновки автомобиля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</w:p>
        </w:tc>
      </w:tr>
      <w:tr w:rsidR="00786D98" w:rsidTr="00975444">
        <w:trPr>
          <w:trHeight w:val="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переднее поперечное</w:t>
            </w:r>
          </w:p>
        </w:tc>
      </w:tr>
      <w:tr w:rsidR="00786D98" w:rsidTr="00975444">
        <w:trPr>
          <w:trHeight w:val="3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четырехтактный, бензиновый</w:t>
            </w:r>
          </w:p>
        </w:tc>
      </w:tr>
      <w:tr w:rsidR="00786D98" w:rsidTr="00975444">
        <w:trPr>
          <w:trHeight w:val="1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Трансмиссия (тип)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</w:tc>
      </w:tr>
      <w:tr w:rsidR="00786D98" w:rsidTr="00975444">
        <w:trPr>
          <w:trHeight w:val="30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передач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251098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 xml:space="preserve">с механическим управлением </w:t>
            </w:r>
          </w:p>
        </w:tc>
      </w:tr>
      <w:tr w:rsidR="00786D98" w:rsidTr="00975444">
        <w:trPr>
          <w:trHeight w:val="5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Двигатель внутреннего сгорания (рабочий объем), см</w:t>
            </w:r>
            <w:r w:rsidRPr="00786D9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менее 1500*</w:t>
            </w:r>
          </w:p>
        </w:tc>
      </w:tr>
      <w:tr w:rsidR="00786D98" w:rsidTr="00251098">
        <w:trPr>
          <w:trHeight w:val="5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98" w:rsidRPr="00251098" w:rsidRDefault="00251098" w:rsidP="00251098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0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предназначенные для лиц с ограниченными физическими возможностями, имеют адаптированные органы управления</w:t>
            </w:r>
          </w:p>
        </w:tc>
      </w:tr>
      <w:tr w:rsidR="00786D98" w:rsidTr="00975444">
        <w:trPr>
          <w:trHeight w:val="2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98" w:rsidRPr="00786D98" w:rsidRDefault="00786D98" w:rsidP="00975444">
            <w:pPr>
              <w:keepNext/>
              <w:snapToGrid w:val="0"/>
              <w:ind w:right="-1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Бензин, предусмотренный в заключени</w:t>
            </w:r>
            <w:proofErr w:type="gramStart"/>
            <w:r w:rsidRPr="00786D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86D98">
              <w:rPr>
                <w:rFonts w:ascii="Times New Roman" w:hAnsi="Times New Roman" w:cs="Times New Roman"/>
                <w:sz w:val="20"/>
                <w:szCs w:val="20"/>
              </w:rPr>
              <w:t xml:space="preserve"> типа ТС</w:t>
            </w:r>
          </w:p>
        </w:tc>
      </w:tr>
    </w:tbl>
    <w:p w:rsidR="00786D98" w:rsidRDefault="00786D98" w:rsidP="00786D98">
      <w:pPr>
        <w:keepNext/>
        <w:widowControl w:val="0"/>
        <w:tabs>
          <w:tab w:val="left" w:pos="391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016" w:rsidRDefault="00B26864" w:rsidP="00B2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6864">
        <w:rPr>
          <w:rFonts w:ascii="Times New Roman" w:hAnsi="Times New Roman" w:cs="Times New Roman"/>
          <w:sz w:val="20"/>
          <w:szCs w:val="20"/>
        </w:rPr>
        <w:t>Гарантийный срок - 36 месяцев или не менее 100 000 км (сто тысяч) пробега (в зависимости от того, что наступит раньше), с момента передачи его Получателю.</w:t>
      </w:r>
    </w:p>
    <w:p w:rsidR="00251098" w:rsidRDefault="00251098" w:rsidP="00B2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51098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01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0A"/>
    <w:rsid w:val="000579FF"/>
    <w:rsid w:val="00057D8A"/>
    <w:rsid w:val="00057F56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2E4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614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D9A"/>
    <w:rsid w:val="00143DD5"/>
    <w:rsid w:val="00144193"/>
    <w:rsid w:val="001442A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B5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098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A0F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2E47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9BA"/>
    <w:rsid w:val="00332A43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589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279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198"/>
    <w:rsid w:val="004176DB"/>
    <w:rsid w:val="00417A8D"/>
    <w:rsid w:val="00417B84"/>
    <w:rsid w:val="00417C0B"/>
    <w:rsid w:val="00417D10"/>
    <w:rsid w:val="00417F83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6A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CFD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E4B"/>
    <w:rsid w:val="00531F91"/>
    <w:rsid w:val="00532011"/>
    <w:rsid w:val="0053283E"/>
    <w:rsid w:val="00532B4B"/>
    <w:rsid w:val="00532BF4"/>
    <w:rsid w:val="00532CBC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68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6B0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C5F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6DB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B1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A71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D98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3F0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D46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16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1D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4F8F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12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44D"/>
    <w:rsid w:val="00907779"/>
    <w:rsid w:val="00907B63"/>
    <w:rsid w:val="0091018E"/>
    <w:rsid w:val="0091052E"/>
    <w:rsid w:val="00910680"/>
    <w:rsid w:val="009106A8"/>
    <w:rsid w:val="009108EA"/>
    <w:rsid w:val="009109A0"/>
    <w:rsid w:val="00910C41"/>
    <w:rsid w:val="0091101F"/>
    <w:rsid w:val="0091133F"/>
    <w:rsid w:val="009115A1"/>
    <w:rsid w:val="0091177F"/>
    <w:rsid w:val="009117B4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33E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3EC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6CF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EEC"/>
    <w:rsid w:val="009C6F08"/>
    <w:rsid w:val="009C7013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37E0B"/>
    <w:rsid w:val="00A400A2"/>
    <w:rsid w:val="00A400E8"/>
    <w:rsid w:val="00A406EE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01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FA7"/>
    <w:rsid w:val="00AD12A4"/>
    <w:rsid w:val="00AD1307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64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0A4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611"/>
    <w:rsid w:val="00B667F8"/>
    <w:rsid w:val="00B6681B"/>
    <w:rsid w:val="00B66AF4"/>
    <w:rsid w:val="00B66B7C"/>
    <w:rsid w:val="00B67059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53D"/>
    <w:rsid w:val="00B7759A"/>
    <w:rsid w:val="00B776DB"/>
    <w:rsid w:val="00B77A4B"/>
    <w:rsid w:val="00B77BE4"/>
    <w:rsid w:val="00B77D47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148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7C8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A1A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6E0A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69D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9C3"/>
    <w:rsid w:val="00E61A6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56F"/>
    <w:rsid w:val="00E87778"/>
    <w:rsid w:val="00E8783A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364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3E2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7C0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3020"/>
    <w:rsid w:val="00F7305C"/>
    <w:rsid w:val="00F731CC"/>
    <w:rsid w:val="00F73382"/>
    <w:rsid w:val="00F7389B"/>
    <w:rsid w:val="00F73975"/>
    <w:rsid w:val="00F73B1B"/>
    <w:rsid w:val="00F73C4C"/>
    <w:rsid w:val="00F73D99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2D60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32</cp:revision>
  <cp:lastPrinted>2024-02-14T09:13:00Z</cp:lastPrinted>
  <dcterms:created xsi:type="dcterms:W3CDTF">2022-08-19T07:08:00Z</dcterms:created>
  <dcterms:modified xsi:type="dcterms:W3CDTF">2024-05-31T07:32:00Z</dcterms:modified>
</cp:coreProperties>
</file>