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5DCCE" w14:textId="77777777" w:rsidR="001D0C50" w:rsidRDefault="001D0C50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EB15D" w14:textId="77777777" w:rsidR="00C8360F" w:rsidRPr="0096435B" w:rsidRDefault="00C8360F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35887E" w14:textId="697E7273" w:rsidR="001D0C50" w:rsidRPr="001F1EEC" w:rsidRDefault="001D0C50" w:rsidP="001D0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44C24D1F" w14:textId="5012D507" w:rsidR="001D0C50" w:rsidRPr="001F1EEC" w:rsidRDefault="00532990" w:rsidP="00646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990">
        <w:rPr>
          <w:rFonts w:ascii="Times New Roman" w:hAnsi="Times New Roman" w:cs="Times New Roman"/>
          <w:sz w:val="24"/>
          <w:szCs w:val="24"/>
        </w:rPr>
        <w:t>на выполнение работ по изготовлению протеза предплечья с микропроцессорным управлением для социального обеспечения получателя в 2024 году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82"/>
        <w:gridCol w:w="4713"/>
        <w:gridCol w:w="1526"/>
        <w:gridCol w:w="694"/>
        <w:gridCol w:w="690"/>
      </w:tblGrid>
      <w:tr w:rsidR="00E5703C" w:rsidRPr="006B001E" w14:paraId="10C76747" w14:textId="77777777" w:rsidTr="00BA0184">
        <w:trPr>
          <w:cantSplit/>
          <w:trHeight w:val="345"/>
        </w:trPr>
        <w:tc>
          <w:tcPr>
            <w:tcW w:w="222" w:type="pct"/>
            <w:vMerge w:val="restart"/>
            <w:vAlign w:val="center"/>
          </w:tcPr>
          <w:p w14:paraId="7ECCEC7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№</w:t>
            </w:r>
          </w:p>
          <w:p w14:paraId="1697FB2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946" w:type="pct"/>
            <w:vMerge w:val="restart"/>
            <w:vAlign w:val="center"/>
          </w:tcPr>
          <w:p w14:paraId="5F89E47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3136" w:type="pct"/>
            <w:gridSpan w:val="2"/>
          </w:tcPr>
          <w:p w14:paraId="480FCF3A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 (характеристики) объекта закупки</w:t>
            </w:r>
          </w:p>
        </w:tc>
        <w:tc>
          <w:tcPr>
            <w:tcW w:w="349" w:type="pct"/>
            <w:vMerge w:val="restart"/>
            <w:vAlign w:val="center"/>
          </w:tcPr>
          <w:p w14:paraId="218DBDE9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Ед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изм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347" w:type="pct"/>
            <w:vMerge w:val="restart"/>
          </w:tcPr>
          <w:p w14:paraId="55BB655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112AADD2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2D5AF92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Кол-во</w:t>
            </w:r>
          </w:p>
        </w:tc>
      </w:tr>
      <w:tr w:rsidR="00E5703C" w:rsidRPr="006B001E" w14:paraId="5E2D868C" w14:textId="77777777" w:rsidTr="00860084">
        <w:trPr>
          <w:cantSplit/>
          <w:trHeight w:val="1137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4CD1D380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14:paraId="28ABC4F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  <w:vAlign w:val="center"/>
          </w:tcPr>
          <w:p w14:paraId="60B128E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Наименование показателя</w:t>
            </w:r>
          </w:p>
          <w:p w14:paraId="077AFD96" w14:textId="62911620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(неизменяемое)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145F2AE7" w14:textId="7B25EDA9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Значения показателей, которые не могут изменяться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**</w:t>
            </w: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14:paraId="21FD975E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</w:tcPr>
          <w:p w14:paraId="18A4B48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5703C" w:rsidRPr="006B001E" w14:paraId="3E431ED1" w14:textId="77777777" w:rsidTr="00860084">
        <w:trPr>
          <w:trHeight w:val="617"/>
        </w:trPr>
        <w:tc>
          <w:tcPr>
            <w:tcW w:w="222" w:type="pct"/>
          </w:tcPr>
          <w:p w14:paraId="5D935B76" w14:textId="22D06E95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pct"/>
          </w:tcPr>
          <w:p w14:paraId="02B09050" w14:textId="18D2C93D" w:rsidR="00E5703C" w:rsidRDefault="00662E02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E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8-04-02 Протез предплечья с микропроцессорным управлением</w:t>
            </w:r>
          </w:p>
          <w:p w14:paraId="61722613" w14:textId="77777777" w:rsidR="00662E02" w:rsidRDefault="00662E02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28A544" w14:textId="0AC06250" w:rsidR="00E5703C" w:rsidRPr="006B001E" w:rsidRDefault="002D5C86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5C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32.50.22.121- Протезы внешние </w:t>
            </w:r>
          </w:p>
        </w:tc>
        <w:tc>
          <w:tcPr>
            <w:tcW w:w="2369" w:type="pct"/>
          </w:tcPr>
          <w:p w14:paraId="1D32FB8A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ХАРАКТЕРИСТИКИ:</w:t>
            </w:r>
          </w:p>
          <w:p w14:paraId="47E8957B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 ФУНКЦИОНАЛЬНО – АНТРОПОМЕТРИЧЕСКИЕ ДАННЫЕ: </w:t>
            </w:r>
          </w:p>
          <w:p w14:paraId="40BB59F0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1.1 УРОВЕНЬ АМПУТАЦИИ: 1.1.2 СРЕДНЯЯ ТРЕТЬ ПРЕДПЛЕЧЬЯ;</w:t>
            </w:r>
          </w:p>
          <w:p w14:paraId="1DDEA48F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1.2 ОБЪЕМ АМПУТАЦИИ (ОТСУТСТВУЮЩИЙ СЕГМЕНТ): </w:t>
            </w:r>
          </w:p>
          <w:p w14:paraId="6E762640" w14:textId="015BC7DD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1.2.1 КИСТЬ, ЛУЧЕЗАПЯСТНЫЙ СУСТАВ И ЧАСТЬ ПРЕДПЛЕЧЬЯ;</w:t>
            </w:r>
          </w:p>
          <w:p w14:paraId="390F0875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1.3 СОСТОЯНИЕ КУЛЬТИ: </w:t>
            </w:r>
          </w:p>
          <w:p w14:paraId="45A64BD4" w14:textId="10C43990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1.3.1 ФУНКЦИОНАЛЬНАЯ;</w:t>
            </w:r>
          </w:p>
          <w:p w14:paraId="52E10C13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1.4 ПРОТЕЗИРОВАНИЕ: </w:t>
            </w:r>
          </w:p>
          <w:p w14:paraId="17B7D11F" w14:textId="1E9908AD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1.4.1 ПЕРВИЧНОЕ;</w:t>
            </w:r>
          </w:p>
          <w:p w14:paraId="01DE4238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2 ПРИЕМНАЯ ГИЛЬЗА: </w:t>
            </w:r>
          </w:p>
          <w:p w14:paraId="6FEE8B2B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2.1 НАИМЕНОВАНИЕ РАЗНОВИДНОСТИ МОДУЛЯ (УЗЛА, ЭЛЕМЕНТА: </w:t>
            </w:r>
          </w:p>
          <w:p w14:paraId="469F1B69" w14:textId="2D5DE4E9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2.1.1 ПРИЕМНАЯ ГИЛЬЗА;</w:t>
            </w:r>
          </w:p>
          <w:p w14:paraId="60EB6668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 ВКЛАДНЫЕ ЭЛЕМЕНТЫ: </w:t>
            </w:r>
          </w:p>
          <w:p w14:paraId="062394E4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3.1 НАИМЕНОВАНИЕ РАЗНОВИДНОСТИ МОДУЛЯ (УЗЛА, ЭЛЕМЕНТА): </w:t>
            </w:r>
          </w:p>
          <w:p w14:paraId="41C49DC4" w14:textId="1E13A4EE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3.1.2 ВКЛАДНАЯ ГИЛЬЗА ИЗ ВСПЕНЕННЫХ ПОЛИМЕРОВ;</w:t>
            </w:r>
          </w:p>
          <w:p w14:paraId="2EE536F4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 ИСКУССТВЕННАЯ КИСТЬ С МИКРОПРОЦЕССОРНЫМ УПРАВЛЕНИЕМ: </w:t>
            </w:r>
          </w:p>
          <w:p w14:paraId="72AAF77B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4.1 НАИМЕНОВАНИЕ РАЗНОВИДНОСТИ МОДУЛЯ (УЗЛА, ЭЛЕМЕНТА): </w:t>
            </w:r>
          </w:p>
          <w:p w14:paraId="2A7A04CF" w14:textId="23E50C4B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4.1.1 ИСКУССТВЕННАЯ КИСТЬ С МИКРОПРОЦЕССОРНЫМ УПРАВЛЕНИЕМ;</w:t>
            </w:r>
          </w:p>
          <w:p w14:paraId="25154E39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4.2 ФУНКЦИОНАЛЬНЫЕ ОСОБЕННОСТИ: </w:t>
            </w:r>
          </w:p>
          <w:p w14:paraId="26174EB2" w14:textId="3D66A44B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4.2.7 КИСТЬ С 14-Ю И БОЛЕЕ ВИДАМИ СХВАТА С АКТИВНЫМИ ДВИЖЕНИЯМИ НА ДОМИНАНТНУЮ КОНЕЧНОСТЬ, С ИНТЕЛЛЕКТУАЛЬНОЙ СИСТЕМОЙ УПРАВЛЕНИЯ;</w:t>
            </w:r>
          </w:p>
          <w:p w14:paraId="25B9A4F1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4.3 КОМПЛЕКТНОСТЬ: </w:t>
            </w:r>
          </w:p>
          <w:p w14:paraId="6732BFCE" w14:textId="5DF98744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4.3.2 ИСКУССТВЕННАЯ КИСТЬ С МИКРОПРОЦЕССОРНЫМ УПРАВЛЕНИЕМ С КОСМЕТИЧЕСКОЙ ОБОЛОЧКОЙ;</w:t>
            </w:r>
          </w:p>
          <w:p w14:paraId="48C7341D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4.4 КОНСТРУКТИВНЫЕ ОСОБЕННОСТИ МОДУЛЯ (УЗЛА, ЭЛЕМЕНТА): </w:t>
            </w:r>
          </w:p>
          <w:p w14:paraId="7EF9D966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4.4.1 ПЫЛЕ-ВЛАГОЗАЩИЩЕННОСТЬ, </w:t>
            </w:r>
          </w:p>
          <w:p w14:paraId="20F52412" w14:textId="5216120B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4.4.2 ВИБРОУСТОЙЧИВОСТЬ;</w:t>
            </w:r>
          </w:p>
          <w:p w14:paraId="77757F08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5 ЛУЧЕЗАПЯСТНЫЙ УЗЕЛ: </w:t>
            </w:r>
          </w:p>
          <w:p w14:paraId="33BF10BB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5.1 НАИМЕНОВАНИЕ РАЗНОВИДНОСТИ МОДУЛЯ (УЗЛА, ЭЛЕМЕНТА): </w:t>
            </w:r>
          </w:p>
          <w:p w14:paraId="71975475" w14:textId="43F19C84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5.1.1 ЛУЧЕЗАПЯСТНЫЙ УЗЕЛ;</w:t>
            </w:r>
          </w:p>
          <w:p w14:paraId="270E51D7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5.2 ФУНКЦИОНАЛЬНЫЕ ОСОБЕННОСТИ: </w:t>
            </w:r>
          </w:p>
          <w:p w14:paraId="559004C3" w14:textId="6B666F6F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5.2.2 ЛУЧЕЗАПЯСТНЫЙ УЗЕЛ С ПАССИВНОЙ РОТАЦИЕЙ;</w:t>
            </w:r>
          </w:p>
          <w:p w14:paraId="11139B36" w14:textId="77777777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 КРЕПЛЕНИЕ: </w:t>
            </w:r>
          </w:p>
          <w:p w14:paraId="53CDD65B" w14:textId="77777777" w:rsid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6.1 НАИМЕНОВАНИЕ РАЗНОВИДНОСТИ МОДУЛЯ (УЗЛА, ЭЛЕМЕНТА): </w:t>
            </w:r>
          </w:p>
          <w:p w14:paraId="38362F73" w14:textId="1AA54398" w:rsidR="008F3CB8" w:rsidRPr="008F3CB8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6.1.1 КРЕПЛЕНИЕ;</w:t>
            </w:r>
          </w:p>
          <w:p w14:paraId="27591505" w14:textId="11C71789" w:rsidR="00E5703C" w:rsidRPr="00E7400E" w:rsidRDefault="008F3CB8" w:rsidP="008F3C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F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6.2 КОНСТРУКТИВНЫЕ ОСОБЕННОСТИ МОДУЛЯ (УЗЛА, ЭЛЕМЕНТА): 6.2.1 АНАТОМИЧЕСКОЕ КРЕПЛЕНИЕ (ЗА СЧЕТ ФОРМЫ ПРИЕМНОЙ ГИЛЬЗЫ);</w:t>
            </w:r>
          </w:p>
        </w:tc>
        <w:tc>
          <w:tcPr>
            <w:tcW w:w="767" w:type="pct"/>
          </w:tcPr>
          <w:p w14:paraId="1F882946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0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349" w:type="pct"/>
          </w:tcPr>
          <w:p w14:paraId="45A42EB5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347" w:type="pct"/>
          </w:tcPr>
          <w:p w14:paraId="46A0AC25" w14:textId="36D57192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5F29D6D3" w14:textId="77777777" w:rsidR="00664059" w:rsidRPr="006028E6" w:rsidRDefault="002E06AE" w:rsidP="00664059">
      <w:pPr>
        <w:pStyle w:val="aff2"/>
        <w:rPr>
          <w:rFonts w:ascii="Times New Roman" w:hAnsi="Times New Roman"/>
          <w:sz w:val="16"/>
          <w:szCs w:val="16"/>
        </w:rPr>
      </w:pPr>
      <w:r w:rsidRPr="00174183">
        <w:rPr>
          <w:rFonts w:ascii="Times New Roman" w:hAnsi="Times New Roman"/>
          <w:sz w:val="24"/>
          <w:szCs w:val="24"/>
        </w:rPr>
        <w:lastRenderedPageBreak/>
        <w:tab/>
      </w:r>
      <w:r w:rsidR="00664059" w:rsidRPr="006028E6">
        <w:rPr>
          <w:rFonts w:ascii="Times New Roman" w:hAnsi="Times New Roman"/>
          <w:sz w:val="16"/>
          <w:szCs w:val="16"/>
        </w:rPr>
        <w:t>* Вносить изменения в наименования показателей не допускается</w:t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</w:p>
    <w:p w14:paraId="791B67CC" w14:textId="6323421A" w:rsidR="00664059" w:rsidRDefault="00664059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6028E6">
        <w:rPr>
          <w:rFonts w:ascii="Times New Roman" w:hAnsi="Times New Roman"/>
          <w:sz w:val="16"/>
          <w:szCs w:val="16"/>
        </w:rPr>
        <w:t>** Вносить изменения в неизменяемое значение показателя не допускается.</w:t>
      </w:r>
      <w:r w:rsidRPr="00E34669">
        <w:rPr>
          <w:rFonts w:ascii="Times New Roman" w:hAnsi="Times New Roman"/>
          <w:sz w:val="16"/>
          <w:szCs w:val="16"/>
        </w:rPr>
        <w:tab/>
      </w:r>
    </w:p>
    <w:p w14:paraId="11667284" w14:textId="77777777" w:rsidR="00F36487" w:rsidRDefault="00F36487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1A0506" w14:textId="0489F282" w:rsidR="00FD7D0A" w:rsidRPr="00FD7D0A" w:rsidRDefault="00FD7D0A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Ханты-Мансийского автономного округа-Югры. Выдача готового изделия, соответствующего техническому заданию производится непосредственно Получателю на основании Направления в течение </w:t>
      </w:r>
      <w:r w:rsidR="00147C16">
        <w:rPr>
          <w:rFonts w:ascii="Times New Roman" w:hAnsi="Times New Roman"/>
          <w:sz w:val="24"/>
          <w:szCs w:val="24"/>
        </w:rPr>
        <w:t>6</w:t>
      </w:r>
      <w:r w:rsidRPr="00FD7D0A">
        <w:rPr>
          <w:rFonts w:ascii="Times New Roman" w:hAnsi="Times New Roman"/>
          <w:sz w:val="24"/>
          <w:szCs w:val="24"/>
        </w:rPr>
        <w:t>0 календарных дней с момента получения от Заказчика списков Получателей</w:t>
      </w:r>
      <w:r w:rsidR="00662E02">
        <w:rPr>
          <w:rFonts w:ascii="Times New Roman" w:hAnsi="Times New Roman"/>
          <w:sz w:val="24"/>
          <w:szCs w:val="24"/>
        </w:rPr>
        <w:t>.</w:t>
      </w:r>
      <w:r w:rsidR="00646405">
        <w:rPr>
          <w:rFonts w:ascii="Times New Roman" w:hAnsi="Times New Roman"/>
          <w:sz w:val="24"/>
          <w:szCs w:val="24"/>
        </w:rPr>
        <w:t xml:space="preserve"> </w:t>
      </w:r>
    </w:p>
    <w:p w14:paraId="2DE68EA0" w14:textId="5EED4C47" w:rsidR="00FD7D0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0004FA">
        <w:rPr>
          <w:rFonts w:ascii="Times New Roman" w:eastAsia="Calibri" w:hAnsi="Times New Roman"/>
          <w:sz w:val="24"/>
          <w:szCs w:val="24"/>
        </w:rPr>
        <w:t>пециализированны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0004FA">
        <w:rPr>
          <w:rFonts w:ascii="Times New Roman" w:eastAsia="Calibri" w:hAnsi="Times New Roman"/>
          <w:sz w:val="24"/>
          <w:szCs w:val="24"/>
        </w:rPr>
        <w:t xml:space="preserve"> в соответствии с приказом Министерства труда и социальной защиты Российской Федерации от 30.07.2015 года № 527н.</w:t>
      </w:r>
    </w:p>
    <w:p w14:paraId="50943AE6" w14:textId="48A2F5B3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0004FA">
        <w:rPr>
          <w:rFonts w:ascii="Times New Roman" w:eastAsia="Calibri" w:hAnsi="Times New Roman"/>
          <w:sz w:val="24"/>
          <w:szCs w:val="24"/>
        </w:rPr>
        <w:t>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</w:t>
      </w:r>
    </w:p>
    <w:p w14:paraId="6FD9A94A" w14:textId="1BE0805F" w:rsidR="000004FA" w:rsidRP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Гарантийный срок на Издели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устанавливается со дня подписания Акта-сдачи приемки работ и составляет </w:t>
      </w:r>
      <w:r w:rsidR="00BA0184" w:rsidRPr="00BA0184">
        <w:rPr>
          <w:rFonts w:ascii="Times New Roman" w:eastAsia="Calibri" w:hAnsi="Times New Roman"/>
          <w:sz w:val="24"/>
          <w:szCs w:val="24"/>
        </w:rPr>
        <w:t>24 (двадцать 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 xml:space="preserve">. В течение этого срока Подрядчик производит замену или ремонт изделия за счет собственных средств. В случае если производителем гарантийный срок на комплектующие изделия (полуфабрикаты) указан более </w:t>
      </w:r>
      <w:r w:rsidR="00BA0184" w:rsidRPr="00BA0184">
        <w:rPr>
          <w:rFonts w:ascii="Times New Roman" w:eastAsia="Calibri" w:hAnsi="Times New Roman"/>
          <w:sz w:val="24"/>
          <w:szCs w:val="24"/>
        </w:rPr>
        <w:t>24 (двадцать 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>, Подрядчик производит замену полуфабрикатов в течение срока, указанного производителем.</w:t>
      </w:r>
    </w:p>
    <w:p w14:paraId="2EB8B8F5" w14:textId="716F444A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14:paraId="5BFD8214" w14:textId="60B9A91A" w:rsidR="00FD7D0A" w:rsidRPr="00FD7D0A" w:rsidRDefault="000D05C3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7D0A">
        <w:rPr>
          <w:rFonts w:ascii="Times New Roman" w:eastAsia="Calibri" w:hAnsi="Times New Roman"/>
          <w:sz w:val="24"/>
          <w:szCs w:val="24"/>
        </w:rPr>
        <w:t xml:space="preserve">Соответствие ГОСТа: ГОСТ ISO 10993-1-2021 «Межгосударственный стандарт. Изделия медицинские. Оценка биологического действия медицинских изделий.», </w:t>
      </w:r>
      <w:r w:rsidR="005715F7">
        <w:rPr>
          <w:rFonts w:ascii="Times New Roman" w:eastAsia="Calibri" w:hAnsi="Times New Roman"/>
          <w:sz w:val="24"/>
          <w:szCs w:val="24"/>
        </w:rPr>
        <w:t>ГОСТ ISO 10993-5-2023</w:t>
      </w:r>
      <w:r w:rsidR="005715F7" w:rsidRPr="00FD7D0A">
        <w:rPr>
          <w:rFonts w:ascii="Times New Roman" w:eastAsia="Calibri" w:hAnsi="Times New Roman"/>
          <w:sz w:val="24"/>
          <w:szCs w:val="24"/>
        </w:rPr>
        <w:t xml:space="preserve">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5715F7" w:rsidRPr="00FD7D0A">
        <w:rPr>
          <w:rFonts w:ascii="Times New Roman" w:eastAsia="Calibri" w:hAnsi="Times New Roman"/>
          <w:sz w:val="24"/>
          <w:szCs w:val="24"/>
        </w:rPr>
        <w:t>цитотоксичность</w:t>
      </w:r>
      <w:proofErr w:type="spellEnd"/>
      <w:r w:rsidR="005715F7" w:rsidRPr="00FD7D0A">
        <w:rPr>
          <w:rFonts w:ascii="Times New Roman" w:eastAsia="Calibri" w:hAnsi="Times New Roman"/>
          <w:sz w:val="24"/>
          <w:szCs w:val="24"/>
        </w:rPr>
        <w:t xml:space="preserve">: методы </w:t>
      </w:r>
      <w:proofErr w:type="spellStart"/>
      <w:r w:rsidR="005715F7" w:rsidRPr="00FD7D0A">
        <w:rPr>
          <w:rFonts w:ascii="Times New Roman" w:eastAsia="Calibri" w:hAnsi="Times New Roman"/>
          <w:sz w:val="24"/>
          <w:szCs w:val="24"/>
        </w:rPr>
        <w:t>i</w:t>
      </w:r>
      <w:r w:rsidR="005715F7">
        <w:rPr>
          <w:rFonts w:ascii="Times New Roman" w:eastAsia="Calibri" w:hAnsi="Times New Roman"/>
          <w:sz w:val="24"/>
          <w:szCs w:val="24"/>
        </w:rPr>
        <w:t>n</w:t>
      </w:r>
      <w:proofErr w:type="spellEnd"/>
      <w:r w:rsidR="005715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715F7">
        <w:rPr>
          <w:rFonts w:ascii="Times New Roman" w:eastAsia="Calibri" w:hAnsi="Times New Roman"/>
          <w:sz w:val="24"/>
          <w:szCs w:val="24"/>
        </w:rPr>
        <w:t>vitro</w:t>
      </w:r>
      <w:proofErr w:type="spellEnd"/>
      <w:r w:rsidR="005715F7">
        <w:rPr>
          <w:rFonts w:ascii="Times New Roman" w:eastAsia="Calibri" w:hAnsi="Times New Roman"/>
          <w:sz w:val="24"/>
          <w:szCs w:val="24"/>
        </w:rPr>
        <w:t>», ГОСТ ISO 10993-10-2023</w:t>
      </w:r>
      <w:r w:rsidR="005715F7" w:rsidRPr="00FD7D0A">
        <w:rPr>
          <w:rFonts w:ascii="Times New Roman" w:eastAsia="Calibri" w:hAnsi="Times New Roman"/>
          <w:sz w:val="24"/>
          <w:szCs w:val="24"/>
        </w:rPr>
        <w:t xml:space="preserve"> «Межгосударственный стандарт. Изделия медицинские. Оценка биологического действия медицинских изделий. Часть 10. Исследование </w:t>
      </w:r>
      <w:r w:rsidR="005715F7">
        <w:rPr>
          <w:rFonts w:ascii="Times New Roman" w:eastAsia="Calibri" w:hAnsi="Times New Roman"/>
          <w:sz w:val="24"/>
          <w:szCs w:val="24"/>
        </w:rPr>
        <w:t>сенсибилизирующего действия»</w:t>
      </w:r>
      <w:bookmarkStart w:id="0" w:name="_GoBack"/>
      <w:bookmarkEnd w:id="0"/>
      <w:r w:rsidRPr="00FD7D0A">
        <w:rPr>
          <w:rFonts w:ascii="Times New Roman" w:eastAsia="Calibri" w:hAnsi="Times New Roman"/>
          <w:sz w:val="24"/>
          <w:szCs w:val="24"/>
        </w:rPr>
        <w:t xml:space="preserve">, </w:t>
      </w:r>
      <w:r w:rsidR="006C047D" w:rsidRPr="006C047D">
        <w:rPr>
          <w:rFonts w:ascii="Times New Roman" w:eastAsia="Calibri" w:hAnsi="Times New Roman"/>
          <w:sz w:val="24"/>
          <w:szCs w:val="24"/>
        </w:rPr>
        <w:t>ГОСТ Р 52770-2023</w:t>
      </w:r>
      <w:r w:rsidRPr="00FD7D0A">
        <w:rPr>
          <w:rFonts w:ascii="Times New Roman" w:eastAsia="Calibri" w:hAnsi="Times New Roman"/>
          <w:sz w:val="24"/>
          <w:szCs w:val="24"/>
        </w:rPr>
        <w:t xml:space="preserve"> «Изделия медицинские» п.4. Общие положения, ГОСТ Р ИСО 22523-2007 «Протезы конечностей и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ортезы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 наружные требования и методы испытаний»</w:t>
      </w:r>
      <w:r w:rsidR="00646405">
        <w:rPr>
          <w:rFonts w:ascii="Times New Roman" w:eastAsia="Calibri" w:hAnsi="Times New Roman"/>
          <w:sz w:val="24"/>
          <w:szCs w:val="24"/>
        </w:rPr>
        <w:t xml:space="preserve">, </w:t>
      </w:r>
      <w:r w:rsidR="00646405" w:rsidRPr="00646405">
        <w:rPr>
          <w:rFonts w:ascii="Times New Roman" w:eastAsia="Calibri" w:hAnsi="Times New Roman"/>
          <w:sz w:val="24"/>
          <w:szCs w:val="24"/>
        </w:rPr>
        <w:t>ГОСТ Р 59542-2021 Национальный стандарт Российской Федерации. Реабилитационные мероприятия. Услуги по обучению пользованию протезом нижней конечности"</w:t>
      </w:r>
      <w:r w:rsidR="00646405">
        <w:rPr>
          <w:rFonts w:ascii="Times New Roman" w:eastAsia="Calibri" w:hAnsi="Times New Roman"/>
          <w:sz w:val="24"/>
          <w:szCs w:val="24"/>
        </w:rPr>
        <w:t>.</w:t>
      </w:r>
    </w:p>
    <w:p w14:paraId="04E20371" w14:textId="75AB041A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D0A">
        <w:rPr>
          <w:rFonts w:ascii="Times New Roman" w:eastAsia="Times New Roman" w:hAnsi="Times New Roman" w:cs="Times New Roman"/>
          <w:sz w:val="24"/>
          <w:szCs w:val="24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6DAAC5D0" w14:textId="77777777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D0A">
        <w:rPr>
          <w:rFonts w:ascii="Times New Roman" w:eastAsia="Times New Roman" w:hAnsi="Times New Roman" w:cs="Times New Roman"/>
          <w:sz w:val="24"/>
          <w:szCs w:val="24"/>
        </w:rPr>
        <w:t>Параметры изделий, используемые в техническом задании предназначены для эффективной компенсации утраченных функций и полноценной социальной адаптации инвалидов в обществе.</w:t>
      </w:r>
    </w:p>
    <w:p w14:paraId="0C70558C" w14:textId="77777777" w:rsidR="00A03557" w:rsidRPr="00FD7D0A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5F501377" w14:textId="77777777" w:rsidR="00A03557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C4AC8B0" w14:textId="77777777" w:rsidR="006A7370" w:rsidRPr="00EF6341" w:rsidRDefault="006A7370" w:rsidP="00551E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6A7370" w:rsidRPr="00EF6341" w:rsidSect="00E5703C">
          <w:footerReference w:type="default" r:id="rId14"/>
          <w:pgSz w:w="11906" w:h="16838"/>
          <w:pgMar w:top="1134" w:right="850" w:bottom="567" w:left="993" w:header="708" w:footer="708" w:gutter="0"/>
          <w:cols w:space="708"/>
          <w:docGrid w:linePitch="360"/>
        </w:sectPr>
      </w:pPr>
    </w:p>
    <w:p w14:paraId="63D1429D" w14:textId="77777777" w:rsidR="00287D8D" w:rsidRDefault="00287D8D" w:rsidP="00AB6071">
      <w:pPr>
        <w:rPr>
          <w:rFonts w:ascii="Times New Roman" w:hAnsi="Times New Roman" w:cs="Times New Roman"/>
          <w:sz w:val="28"/>
          <w:szCs w:val="28"/>
        </w:rPr>
      </w:pPr>
    </w:p>
    <w:sectPr w:rsidR="00287D8D" w:rsidSect="008213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B50C0" w14:textId="77777777" w:rsidR="007F181B" w:rsidRDefault="007F181B" w:rsidP="00F4356B">
      <w:pPr>
        <w:spacing w:after="0" w:line="240" w:lineRule="auto"/>
      </w:pPr>
      <w:r>
        <w:separator/>
      </w:r>
    </w:p>
  </w:endnote>
  <w:endnote w:type="continuationSeparator" w:id="0">
    <w:p w14:paraId="3DED681E" w14:textId="77777777" w:rsidR="007F181B" w:rsidRDefault="007F181B" w:rsidP="00F4356B">
      <w:pPr>
        <w:spacing w:after="0" w:line="240" w:lineRule="auto"/>
      </w:pPr>
      <w:r>
        <w:continuationSeparator/>
      </w:r>
    </w:p>
  </w:endnote>
  <w:endnote w:type="continuationNotice" w:id="1">
    <w:p w14:paraId="7EDA79AB" w14:textId="77777777" w:rsidR="007F181B" w:rsidRDefault="007F1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692251"/>
      <w:docPartObj>
        <w:docPartGallery w:val="Page Numbers (Bottom of Page)"/>
        <w:docPartUnique/>
      </w:docPartObj>
    </w:sdtPr>
    <w:sdtEndPr/>
    <w:sdtContent>
      <w:p w14:paraId="3E760DC5" w14:textId="34E46EC4" w:rsidR="007E79B3" w:rsidRDefault="007E79B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15F7">
          <w:rPr>
            <w:noProof/>
          </w:rPr>
          <w:t>3</w:t>
        </w:r>
        <w:r>
          <w:fldChar w:fldCharType="end"/>
        </w:r>
      </w:p>
    </w:sdtContent>
  </w:sdt>
  <w:p w14:paraId="51FB02E6" w14:textId="77777777" w:rsidR="007E79B3" w:rsidRDefault="007E79B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EFCFB" w14:textId="77777777" w:rsidR="007F181B" w:rsidRDefault="007F181B" w:rsidP="00F4356B">
      <w:pPr>
        <w:spacing w:after="0" w:line="240" w:lineRule="auto"/>
      </w:pPr>
      <w:r>
        <w:separator/>
      </w:r>
    </w:p>
  </w:footnote>
  <w:footnote w:type="continuationSeparator" w:id="0">
    <w:p w14:paraId="3FD22105" w14:textId="77777777" w:rsidR="007F181B" w:rsidRDefault="007F181B" w:rsidP="00F4356B">
      <w:pPr>
        <w:spacing w:after="0" w:line="240" w:lineRule="auto"/>
      </w:pPr>
      <w:r>
        <w:continuationSeparator/>
      </w:r>
    </w:p>
  </w:footnote>
  <w:footnote w:type="continuationNotice" w:id="1">
    <w:p w14:paraId="4EB5B8C4" w14:textId="77777777" w:rsidR="007F181B" w:rsidRDefault="007F18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B"/>
    <w:rsid w:val="000004FA"/>
    <w:rsid w:val="000018FF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92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492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112D"/>
    <w:rsid w:val="00071B2E"/>
    <w:rsid w:val="0007283B"/>
    <w:rsid w:val="00074542"/>
    <w:rsid w:val="00075353"/>
    <w:rsid w:val="00075E97"/>
    <w:rsid w:val="00075FF9"/>
    <w:rsid w:val="00076472"/>
    <w:rsid w:val="00082E1F"/>
    <w:rsid w:val="00084EFF"/>
    <w:rsid w:val="00084F63"/>
    <w:rsid w:val="0008506F"/>
    <w:rsid w:val="000856C9"/>
    <w:rsid w:val="00087EC0"/>
    <w:rsid w:val="0009045D"/>
    <w:rsid w:val="00090597"/>
    <w:rsid w:val="00091A76"/>
    <w:rsid w:val="00091D6A"/>
    <w:rsid w:val="0009579B"/>
    <w:rsid w:val="00096FF3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05C3"/>
    <w:rsid w:val="000D1A08"/>
    <w:rsid w:val="000D2C1C"/>
    <w:rsid w:val="000D2EF1"/>
    <w:rsid w:val="000D5517"/>
    <w:rsid w:val="000D5D14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6670"/>
    <w:rsid w:val="000F7543"/>
    <w:rsid w:val="000F781A"/>
    <w:rsid w:val="000F7F4A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893"/>
    <w:rsid w:val="00112DBA"/>
    <w:rsid w:val="0011312D"/>
    <w:rsid w:val="00113894"/>
    <w:rsid w:val="001155CF"/>
    <w:rsid w:val="001161A9"/>
    <w:rsid w:val="0011721A"/>
    <w:rsid w:val="00121EF1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BDD"/>
    <w:rsid w:val="00147C16"/>
    <w:rsid w:val="00147ECD"/>
    <w:rsid w:val="00151E10"/>
    <w:rsid w:val="0015237B"/>
    <w:rsid w:val="00152E9E"/>
    <w:rsid w:val="00154E6A"/>
    <w:rsid w:val="001574F7"/>
    <w:rsid w:val="00157FCD"/>
    <w:rsid w:val="00161ECB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183"/>
    <w:rsid w:val="00174D6F"/>
    <w:rsid w:val="00174FC0"/>
    <w:rsid w:val="00176021"/>
    <w:rsid w:val="0017679B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73"/>
    <w:rsid w:val="00186CD9"/>
    <w:rsid w:val="00187851"/>
    <w:rsid w:val="001924BD"/>
    <w:rsid w:val="00192CEB"/>
    <w:rsid w:val="001960E2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0C50"/>
    <w:rsid w:val="001D2D0C"/>
    <w:rsid w:val="001D3145"/>
    <w:rsid w:val="001D3A50"/>
    <w:rsid w:val="001D4AFE"/>
    <w:rsid w:val="001D5B73"/>
    <w:rsid w:val="001D757B"/>
    <w:rsid w:val="001E3CE3"/>
    <w:rsid w:val="001E5D12"/>
    <w:rsid w:val="001F0112"/>
    <w:rsid w:val="001F0539"/>
    <w:rsid w:val="001F1EEC"/>
    <w:rsid w:val="001F200E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75D"/>
    <w:rsid w:val="00217003"/>
    <w:rsid w:val="00217648"/>
    <w:rsid w:val="002200B9"/>
    <w:rsid w:val="00220BC2"/>
    <w:rsid w:val="00220DC4"/>
    <w:rsid w:val="00220E86"/>
    <w:rsid w:val="002213F6"/>
    <w:rsid w:val="00227CD4"/>
    <w:rsid w:val="002302F0"/>
    <w:rsid w:val="0023035C"/>
    <w:rsid w:val="002337A0"/>
    <w:rsid w:val="00233940"/>
    <w:rsid w:val="00233C48"/>
    <w:rsid w:val="0023403C"/>
    <w:rsid w:val="00237000"/>
    <w:rsid w:val="002400D1"/>
    <w:rsid w:val="0024040C"/>
    <w:rsid w:val="00243728"/>
    <w:rsid w:val="00247CD7"/>
    <w:rsid w:val="0025060B"/>
    <w:rsid w:val="00250B65"/>
    <w:rsid w:val="00250FE2"/>
    <w:rsid w:val="00253003"/>
    <w:rsid w:val="002537B7"/>
    <w:rsid w:val="00254E22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2A0D"/>
    <w:rsid w:val="0028445B"/>
    <w:rsid w:val="00284D9B"/>
    <w:rsid w:val="002850B2"/>
    <w:rsid w:val="00285192"/>
    <w:rsid w:val="002876E3"/>
    <w:rsid w:val="00287D8D"/>
    <w:rsid w:val="0029024B"/>
    <w:rsid w:val="002902FF"/>
    <w:rsid w:val="0029250C"/>
    <w:rsid w:val="00292809"/>
    <w:rsid w:val="002952EA"/>
    <w:rsid w:val="00296878"/>
    <w:rsid w:val="002A0CF7"/>
    <w:rsid w:val="002A20EC"/>
    <w:rsid w:val="002A2EDC"/>
    <w:rsid w:val="002A3CF2"/>
    <w:rsid w:val="002A408C"/>
    <w:rsid w:val="002A4CFC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37EA"/>
    <w:rsid w:val="002C46AE"/>
    <w:rsid w:val="002C4A24"/>
    <w:rsid w:val="002C4C83"/>
    <w:rsid w:val="002C6C89"/>
    <w:rsid w:val="002D04F0"/>
    <w:rsid w:val="002D05C4"/>
    <w:rsid w:val="002D16E1"/>
    <w:rsid w:val="002D36B6"/>
    <w:rsid w:val="002D5C86"/>
    <w:rsid w:val="002D5FF0"/>
    <w:rsid w:val="002D700B"/>
    <w:rsid w:val="002D7977"/>
    <w:rsid w:val="002D7B37"/>
    <w:rsid w:val="002E06AE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346C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526"/>
    <w:rsid w:val="00320DE0"/>
    <w:rsid w:val="003210AF"/>
    <w:rsid w:val="00321D26"/>
    <w:rsid w:val="00327D53"/>
    <w:rsid w:val="00330073"/>
    <w:rsid w:val="003312DF"/>
    <w:rsid w:val="00331325"/>
    <w:rsid w:val="00331675"/>
    <w:rsid w:val="003319B4"/>
    <w:rsid w:val="00331C5B"/>
    <w:rsid w:val="003336A4"/>
    <w:rsid w:val="00333849"/>
    <w:rsid w:val="00336291"/>
    <w:rsid w:val="003378C0"/>
    <w:rsid w:val="00340014"/>
    <w:rsid w:val="0034402B"/>
    <w:rsid w:val="00344B49"/>
    <w:rsid w:val="00344F32"/>
    <w:rsid w:val="00346C65"/>
    <w:rsid w:val="00347FF0"/>
    <w:rsid w:val="003502DC"/>
    <w:rsid w:val="0035031C"/>
    <w:rsid w:val="00351179"/>
    <w:rsid w:val="00351798"/>
    <w:rsid w:val="003522D4"/>
    <w:rsid w:val="003550D8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2EA4"/>
    <w:rsid w:val="00374DD7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87752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B23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9A8"/>
    <w:rsid w:val="003B422A"/>
    <w:rsid w:val="003B5A43"/>
    <w:rsid w:val="003B6ADD"/>
    <w:rsid w:val="003B6E5E"/>
    <w:rsid w:val="003C28E8"/>
    <w:rsid w:val="003C478F"/>
    <w:rsid w:val="003C4CD9"/>
    <w:rsid w:val="003C4D61"/>
    <w:rsid w:val="003C5C19"/>
    <w:rsid w:val="003C5CDE"/>
    <w:rsid w:val="003C7910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F102A"/>
    <w:rsid w:val="003F1A24"/>
    <w:rsid w:val="003F5D60"/>
    <w:rsid w:val="003F6058"/>
    <w:rsid w:val="003F6A2A"/>
    <w:rsid w:val="003F7642"/>
    <w:rsid w:val="003F7B45"/>
    <w:rsid w:val="004011DD"/>
    <w:rsid w:val="004016FA"/>
    <w:rsid w:val="00403236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752C7"/>
    <w:rsid w:val="0048048E"/>
    <w:rsid w:val="00483C65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4D66"/>
    <w:rsid w:val="00495CAF"/>
    <w:rsid w:val="00495DBB"/>
    <w:rsid w:val="004964AE"/>
    <w:rsid w:val="00496F37"/>
    <w:rsid w:val="004A1295"/>
    <w:rsid w:val="004A1FD5"/>
    <w:rsid w:val="004A20C2"/>
    <w:rsid w:val="004A25AD"/>
    <w:rsid w:val="004A30BB"/>
    <w:rsid w:val="004A31E5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B25"/>
    <w:rsid w:val="004D4D78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2F2"/>
    <w:rsid w:val="004F2C29"/>
    <w:rsid w:val="004F2C2C"/>
    <w:rsid w:val="004F2CD7"/>
    <w:rsid w:val="004F425A"/>
    <w:rsid w:val="004F4B78"/>
    <w:rsid w:val="004F4CF6"/>
    <w:rsid w:val="004F690A"/>
    <w:rsid w:val="004F75C3"/>
    <w:rsid w:val="004F7A40"/>
    <w:rsid w:val="0050072F"/>
    <w:rsid w:val="0050120D"/>
    <w:rsid w:val="00502343"/>
    <w:rsid w:val="00502714"/>
    <w:rsid w:val="005035D9"/>
    <w:rsid w:val="00503F80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990"/>
    <w:rsid w:val="00532BE8"/>
    <w:rsid w:val="005339B9"/>
    <w:rsid w:val="00533E9D"/>
    <w:rsid w:val="005354C6"/>
    <w:rsid w:val="0053611A"/>
    <w:rsid w:val="00536518"/>
    <w:rsid w:val="0053735F"/>
    <w:rsid w:val="0053797E"/>
    <w:rsid w:val="00540B61"/>
    <w:rsid w:val="00543571"/>
    <w:rsid w:val="005447AD"/>
    <w:rsid w:val="00545860"/>
    <w:rsid w:val="00546740"/>
    <w:rsid w:val="00546E54"/>
    <w:rsid w:val="00550204"/>
    <w:rsid w:val="005512D2"/>
    <w:rsid w:val="005518AF"/>
    <w:rsid w:val="00551EA5"/>
    <w:rsid w:val="00551EF5"/>
    <w:rsid w:val="005535A2"/>
    <w:rsid w:val="0055464A"/>
    <w:rsid w:val="00555C7A"/>
    <w:rsid w:val="00561079"/>
    <w:rsid w:val="005624CA"/>
    <w:rsid w:val="00563313"/>
    <w:rsid w:val="00566A6B"/>
    <w:rsid w:val="00567589"/>
    <w:rsid w:val="00570440"/>
    <w:rsid w:val="00570F4F"/>
    <w:rsid w:val="005715F7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064"/>
    <w:rsid w:val="00583782"/>
    <w:rsid w:val="00584B96"/>
    <w:rsid w:val="00586CDA"/>
    <w:rsid w:val="00586FE2"/>
    <w:rsid w:val="005877C8"/>
    <w:rsid w:val="00591D66"/>
    <w:rsid w:val="005961EA"/>
    <w:rsid w:val="00596771"/>
    <w:rsid w:val="005978B6"/>
    <w:rsid w:val="005A1811"/>
    <w:rsid w:val="005A2B42"/>
    <w:rsid w:val="005A2E6A"/>
    <w:rsid w:val="005A55F0"/>
    <w:rsid w:val="005A694A"/>
    <w:rsid w:val="005B0CBE"/>
    <w:rsid w:val="005B1BBB"/>
    <w:rsid w:val="005B2990"/>
    <w:rsid w:val="005B2BA6"/>
    <w:rsid w:val="005B35CE"/>
    <w:rsid w:val="005B5667"/>
    <w:rsid w:val="005B5770"/>
    <w:rsid w:val="005B73F6"/>
    <w:rsid w:val="005C0D1F"/>
    <w:rsid w:val="005C175A"/>
    <w:rsid w:val="005C342F"/>
    <w:rsid w:val="005C3E1E"/>
    <w:rsid w:val="005C4112"/>
    <w:rsid w:val="005C4C1D"/>
    <w:rsid w:val="005C4FCF"/>
    <w:rsid w:val="005C5AC4"/>
    <w:rsid w:val="005C6B3C"/>
    <w:rsid w:val="005C6EE8"/>
    <w:rsid w:val="005C7C33"/>
    <w:rsid w:val="005D29D2"/>
    <w:rsid w:val="005D615C"/>
    <w:rsid w:val="005E275B"/>
    <w:rsid w:val="005E4C7E"/>
    <w:rsid w:val="005E4C88"/>
    <w:rsid w:val="005E538B"/>
    <w:rsid w:val="005E7935"/>
    <w:rsid w:val="005F03A6"/>
    <w:rsid w:val="005F1FD7"/>
    <w:rsid w:val="005F2ED1"/>
    <w:rsid w:val="005F7887"/>
    <w:rsid w:val="005F7F85"/>
    <w:rsid w:val="006014E1"/>
    <w:rsid w:val="006024C5"/>
    <w:rsid w:val="00602F4F"/>
    <w:rsid w:val="00603220"/>
    <w:rsid w:val="00603296"/>
    <w:rsid w:val="006037EE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44C6"/>
    <w:rsid w:val="00645627"/>
    <w:rsid w:val="00646405"/>
    <w:rsid w:val="00646841"/>
    <w:rsid w:val="00646F7B"/>
    <w:rsid w:val="0064758A"/>
    <w:rsid w:val="00647C6C"/>
    <w:rsid w:val="00651281"/>
    <w:rsid w:val="00651637"/>
    <w:rsid w:val="006527E6"/>
    <w:rsid w:val="00652CB7"/>
    <w:rsid w:val="00652CD0"/>
    <w:rsid w:val="00652EF2"/>
    <w:rsid w:val="00655DF3"/>
    <w:rsid w:val="00656881"/>
    <w:rsid w:val="006573AC"/>
    <w:rsid w:val="006579B7"/>
    <w:rsid w:val="00660671"/>
    <w:rsid w:val="006611C5"/>
    <w:rsid w:val="00661AAE"/>
    <w:rsid w:val="00661FBD"/>
    <w:rsid w:val="006626A4"/>
    <w:rsid w:val="00662E02"/>
    <w:rsid w:val="0066307A"/>
    <w:rsid w:val="00664059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25E1"/>
    <w:rsid w:val="006735C1"/>
    <w:rsid w:val="00675DD7"/>
    <w:rsid w:val="00676669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3661"/>
    <w:rsid w:val="00695826"/>
    <w:rsid w:val="006963D4"/>
    <w:rsid w:val="00697E92"/>
    <w:rsid w:val="006A0939"/>
    <w:rsid w:val="006A30ED"/>
    <w:rsid w:val="006A3869"/>
    <w:rsid w:val="006A44FC"/>
    <w:rsid w:val="006A49BB"/>
    <w:rsid w:val="006A58D0"/>
    <w:rsid w:val="006A6BBF"/>
    <w:rsid w:val="006A7370"/>
    <w:rsid w:val="006B001E"/>
    <w:rsid w:val="006B00F6"/>
    <w:rsid w:val="006B2B5B"/>
    <w:rsid w:val="006B4B09"/>
    <w:rsid w:val="006B7E5B"/>
    <w:rsid w:val="006C03C8"/>
    <w:rsid w:val="006C047D"/>
    <w:rsid w:val="006C12FF"/>
    <w:rsid w:val="006C2957"/>
    <w:rsid w:val="006C724F"/>
    <w:rsid w:val="006D0DF0"/>
    <w:rsid w:val="006D14B6"/>
    <w:rsid w:val="006D2A35"/>
    <w:rsid w:val="006D30B4"/>
    <w:rsid w:val="006D346E"/>
    <w:rsid w:val="006D3A61"/>
    <w:rsid w:val="006D412A"/>
    <w:rsid w:val="006D4975"/>
    <w:rsid w:val="006D5DD9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17D"/>
    <w:rsid w:val="006F1231"/>
    <w:rsid w:val="006F158F"/>
    <w:rsid w:val="006F2CA9"/>
    <w:rsid w:val="006F2FCA"/>
    <w:rsid w:val="006F30A1"/>
    <w:rsid w:val="006F30EB"/>
    <w:rsid w:val="006F4861"/>
    <w:rsid w:val="006F5496"/>
    <w:rsid w:val="006F62B0"/>
    <w:rsid w:val="006F6B33"/>
    <w:rsid w:val="00700BB7"/>
    <w:rsid w:val="00700DE1"/>
    <w:rsid w:val="007026E2"/>
    <w:rsid w:val="007044A1"/>
    <w:rsid w:val="00704932"/>
    <w:rsid w:val="00705567"/>
    <w:rsid w:val="007058AF"/>
    <w:rsid w:val="00705FB5"/>
    <w:rsid w:val="007068F9"/>
    <w:rsid w:val="0071075D"/>
    <w:rsid w:val="007109EC"/>
    <w:rsid w:val="0071328C"/>
    <w:rsid w:val="0071408C"/>
    <w:rsid w:val="00714741"/>
    <w:rsid w:val="00714FEB"/>
    <w:rsid w:val="00716195"/>
    <w:rsid w:val="0071657F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514E9"/>
    <w:rsid w:val="007526BC"/>
    <w:rsid w:val="0075278C"/>
    <w:rsid w:val="00752B82"/>
    <w:rsid w:val="0075443A"/>
    <w:rsid w:val="0075470B"/>
    <w:rsid w:val="007558D5"/>
    <w:rsid w:val="007565ED"/>
    <w:rsid w:val="0075741E"/>
    <w:rsid w:val="00760488"/>
    <w:rsid w:val="007605C6"/>
    <w:rsid w:val="00760849"/>
    <w:rsid w:val="00760C92"/>
    <w:rsid w:val="00761A53"/>
    <w:rsid w:val="00762406"/>
    <w:rsid w:val="00762839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6D7F"/>
    <w:rsid w:val="0079743C"/>
    <w:rsid w:val="007A102C"/>
    <w:rsid w:val="007A1FF9"/>
    <w:rsid w:val="007A2AF5"/>
    <w:rsid w:val="007A2C1D"/>
    <w:rsid w:val="007A41F8"/>
    <w:rsid w:val="007A5CD8"/>
    <w:rsid w:val="007A672F"/>
    <w:rsid w:val="007A70BA"/>
    <w:rsid w:val="007A7973"/>
    <w:rsid w:val="007B0E18"/>
    <w:rsid w:val="007B161C"/>
    <w:rsid w:val="007B4FF8"/>
    <w:rsid w:val="007B5827"/>
    <w:rsid w:val="007B7A0B"/>
    <w:rsid w:val="007C01F3"/>
    <w:rsid w:val="007C1766"/>
    <w:rsid w:val="007C3B2B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E79B3"/>
    <w:rsid w:val="007F17A9"/>
    <w:rsid w:val="007F181B"/>
    <w:rsid w:val="007F1E47"/>
    <w:rsid w:val="007F275D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1337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4D0A"/>
    <w:rsid w:val="00844D29"/>
    <w:rsid w:val="00847861"/>
    <w:rsid w:val="00850D2C"/>
    <w:rsid w:val="00851618"/>
    <w:rsid w:val="00851730"/>
    <w:rsid w:val="00851FD2"/>
    <w:rsid w:val="00852E20"/>
    <w:rsid w:val="00855BA3"/>
    <w:rsid w:val="0085694A"/>
    <w:rsid w:val="00860084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8F"/>
    <w:rsid w:val="00873390"/>
    <w:rsid w:val="00873C07"/>
    <w:rsid w:val="008758B5"/>
    <w:rsid w:val="00876A1D"/>
    <w:rsid w:val="00876F40"/>
    <w:rsid w:val="0087769A"/>
    <w:rsid w:val="00877C54"/>
    <w:rsid w:val="0088074B"/>
    <w:rsid w:val="00886E89"/>
    <w:rsid w:val="00890993"/>
    <w:rsid w:val="00890BBC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1496"/>
    <w:rsid w:val="008A26BA"/>
    <w:rsid w:val="008A34E8"/>
    <w:rsid w:val="008A4267"/>
    <w:rsid w:val="008A4343"/>
    <w:rsid w:val="008A5242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771D"/>
    <w:rsid w:val="008B7E31"/>
    <w:rsid w:val="008C0460"/>
    <w:rsid w:val="008C1010"/>
    <w:rsid w:val="008C25D9"/>
    <w:rsid w:val="008C30DE"/>
    <w:rsid w:val="008C3AC6"/>
    <w:rsid w:val="008C4306"/>
    <w:rsid w:val="008C4B25"/>
    <w:rsid w:val="008C6C24"/>
    <w:rsid w:val="008C72B5"/>
    <w:rsid w:val="008D0137"/>
    <w:rsid w:val="008D26DB"/>
    <w:rsid w:val="008D27CD"/>
    <w:rsid w:val="008D29E5"/>
    <w:rsid w:val="008D4A18"/>
    <w:rsid w:val="008D4CEA"/>
    <w:rsid w:val="008D52B6"/>
    <w:rsid w:val="008D66A2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E7113"/>
    <w:rsid w:val="008F11A3"/>
    <w:rsid w:val="008F3CB8"/>
    <w:rsid w:val="008F3D10"/>
    <w:rsid w:val="008F5297"/>
    <w:rsid w:val="008F7F2D"/>
    <w:rsid w:val="00900DCE"/>
    <w:rsid w:val="009031BB"/>
    <w:rsid w:val="00904553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4073"/>
    <w:rsid w:val="009255DE"/>
    <w:rsid w:val="00925DB8"/>
    <w:rsid w:val="009262EE"/>
    <w:rsid w:val="00926B22"/>
    <w:rsid w:val="00927B1F"/>
    <w:rsid w:val="00930DA2"/>
    <w:rsid w:val="0093296F"/>
    <w:rsid w:val="0093334E"/>
    <w:rsid w:val="00934098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5679"/>
    <w:rsid w:val="009457B2"/>
    <w:rsid w:val="00945DBE"/>
    <w:rsid w:val="009467E1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57F44"/>
    <w:rsid w:val="00962108"/>
    <w:rsid w:val="00962398"/>
    <w:rsid w:val="00963C94"/>
    <w:rsid w:val="0096435B"/>
    <w:rsid w:val="00964CA5"/>
    <w:rsid w:val="0096686C"/>
    <w:rsid w:val="00967A6D"/>
    <w:rsid w:val="00970706"/>
    <w:rsid w:val="00970D23"/>
    <w:rsid w:val="009711D9"/>
    <w:rsid w:val="0097179F"/>
    <w:rsid w:val="0097199B"/>
    <w:rsid w:val="00973B53"/>
    <w:rsid w:val="009747E2"/>
    <w:rsid w:val="00975008"/>
    <w:rsid w:val="0097539C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6FD3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3B0"/>
    <w:rsid w:val="009A3C36"/>
    <w:rsid w:val="009A5311"/>
    <w:rsid w:val="009A5382"/>
    <w:rsid w:val="009A76EA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B2D"/>
    <w:rsid w:val="00A02EA8"/>
    <w:rsid w:val="00A03557"/>
    <w:rsid w:val="00A04FA9"/>
    <w:rsid w:val="00A06FC5"/>
    <w:rsid w:val="00A108D3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1388"/>
    <w:rsid w:val="00A21CCE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320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D48"/>
    <w:rsid w:val="00A61899"/>
    <w:rsid w:val="00A64064"/>
    <w:rsid w:val="00A64D01"/>
    <w:rsid w:val="00A704DD"/>
    <w:rsid w:val="00A70E9B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33B"/>
    <w:rsid w:val="00AA3E21"/>
    <w:rsid w:val="00AA55D7"/>
    <w:rsid w:val="00AA5C3B"/>
    <w:rsid w:val="00AA63AE"/>
    <w:rsid w:val="00AA6F67"/>
    <w:rsid w:val="00AB29BF"/>
    <w:rsid w:val="00AB3525"/>
    <w:rsid w:val="00AB366E"/>
    <w:rsid w:val="00AB5B46"/>
    <w:rsid w:val="00AB5C0A"/>
    <w:rsid w:val="00AB6071"/>
    <w:rsid w:val="00AB6E53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7A7C"/>
    <w:rsid w:val="00AE1E89"/>
    <w:rsid w:val="00AE36CA"/>
    <w:rsid w:val="00AE3EA8"/>
    <w:rsid w:val="00AE5F8F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10E2"/>
    <w:rsid w:val="00B12FA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47E81"/>
    <w:rsid w:val="00B50094"/>
    <w:rsid w:val="00B5018E"/>
    <w:rsid w:val="00B50373"/>
    <w:rsid w:val="00B5105E"/>
    <w:rsid w:val="00B5333F"/>
    <w:rsid w:val="00B55A60"/>
    <w:rsid w:val="00B55B5E"/>
    <w:rsid w:val="00B55DE1"/>
    <w:rsid w:val="00B6148C"/>
    <w:rsid w:val="00B62717"/>
    <w:rsid w:val="00B629E0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77E67"/>
    <w:rsid w:val="00B8134E"/>
    <w:rsid w:val="00B83581"/>
    <w:rsid w:val="00B84B44"/>
    <w:rsid w:val="00B8743D"/>
    <w:rsid w:val="00B92280"/>
    <w:rsid w:val="00B92DCB"/>
    <w:rsid w:val="00B936DC"/>
    <w:rsid w:val="00B95B07"/>
    <w:rsid w:val="00B97346"/>
    <w:rsid w:val="00BA0184"/>
    <w:rsid w:val="00BA17E1"/>
    <w:rsid w:val="00BA1A17"/>
    <w:rsid w:val="00BA2E14"/>
    <w:rsid w:val="00BA30FC"/>
    <w:rsid w:val="00BA3A64"/>
    <w:rsid w:val="00BB034B"/>
    <w:rsid w:val="00BB049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1C72"/>
    <w:rsid w:val="00BD24C2"/>
    <w:rsid w:val="00BD2CE1"/>
    <w:rsid w:val="00BD329A"/>
    <w:rsid w:val="00BD4C13"/>
    <w:rsid w:val="00BD7F45"/>
    <w:rsid w:val="00BE09F9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EC"/>
    <w:rsid w:val="00BF5AB1"/>
    <w:rsid w:val="00BF5C48"/>
    <w:rsid w:val="00BF6337"/>
    <w:rsid w:val="00BF64B6"/>
    <w:rsid w:val="00C01F08"/>
    <w:rsid w:val="00C03F99"/>
    <w:rsid w:val="00C07848"/>
    <w:rsid w:val="00C07C85"/>
    <w:rsid w:val="00C07F88"/>
    <w:rsid w:val="00C104DB"/>
    <w:rsid w:val="00C11261"/>
    <w:rsid w:val="00C117A0"/>
    <w:rsid w:val="00C12631"/>
    <w:rsid w:val="00C130F1"/>
    <w:rsid w:val="00C13E0C"/>
    <w:rsid w:val="00C14843"/>
    <w:rsid w:val="00C15431"/>
    <w:rsid w:val="00C16783"/>
    <w:rsid w:val="00C16B96"/>
    <w:rsid w:val="00C17BE5"/>
    <w:rsid w:val="00C21001"/>
    <w:rsid w:val="00C226EC"/>
    <w:rsid w:val="00C232EA"/>
    <w:rsid w:val="00C234E3"/>
    <w:rsid w:val="00C23F7B"/>
    <w:rsid w:val="00C24F26"/>
    <w:rsid w:val="00C271EC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20C7"/>
    <w:rsid w:val="00C528ED"/>
    <w:rsid w:val="00C575A7"/>
    <w:rsid w:val="00C57C03"/>
    <w:rsid w:val="00C60BFB"/>
    <w:rsid w:val="00C614C8"/>
    <w:rsid w:val="00C61AE8"/>
    <w:rsid w:val="00C631F1"/>
    <w:rsid w:val="00C642AC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27E"/>
    <w:rsid w:val="00C8295A"/>
    <w:rsid w:val="00C831B6"/>
    <w:rsid w:val="00C83371"/>
    <w:rsid w:val="00C8360F"/>
    <w:rsid w:val="00C869E2"/>
    <w:rsid w:val="00C8757B"/>
    <w:rsid w:val="00C87786"/>
    <w:rsid w:val="00C9077F"/>
    <w:rsid w:val="00C909AA"/>
    <w:rsid w:val="00C91B92"/>
    <w:rsid w:val="00C927FE"/>
    <w:rsid w:val="00C92949"/>
    <w:rsid w:val="00C93990"/>
    <w:rsid w:val="00C95600"/>
    <w:rsid w:val="00C95B6C"/>
    <w:rsid w:val="00C95EDF"/>
    <w:rsid w:val="00C96BE1"/>
    <w:rsid w:val="00CA1FA7"/>
    <w:rsid w:val="00CA4073"/>
    <w:rsid w:val="00CA4CD3"/>
    <w:rsid w:val="00CA6DCE"/>
    <w:rsid w:val="00CB0683"/>
    <w:rsid w:val="00CB19CF"/>
    <w:rsid w:val="00CB1ABE"/>
    <w:rsid w:val="00CB22A3"/>
    <w:rsid w:val="00CB2F8A"/>
    <w:rsid w:val="00CB3C3B"/>
    <w:rsid w:val="00CB504E"/>
    <w:rsid w:val="00CB5BCE"/>
    <w:rsid w:val="00CB6D5E"/>
    <w:rsid w:val="00CB6F3D"/>
    <w:rsid w:val="00CB70C0"/>
    <w:rsid w:val="00CB73BD"/>
    <w:rsid w:val="00CB74A1"/>
    <w:rsid w:val="00CB7A27"/>
    <w:rsid w:val="00CC21DE"/>
    <w:rsid w:val="00CC3221"/>
    <w:rsid w:val="00CC36BC"/>
    <w:rsid w:val="00CC6557"/>
    <w:rsid w:val="00CD0251"/>
    <w:rsid w:val="00CD065E"/>
    <w:rsid w:val="00CD0C6A"/>
    <w:rsid w:val="00CD14F7"/>
    <w:rsid w:val="00CD15AC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3CD"/>
    <w:rsid w:val="00CE3659"/>
    <w:rsid w:val="00CE3902"/>
    <w:rsid w:val="00CE46FF"/>
    <w:rsid w:val="00CE6CE4"/>
    <w:rsid w:val="00CE70A4"/>
    <w:rsid w:val="00CE7130"/>
    <w:rsid w:val="00CF037E"/>
    <w:rsid w:val="00CF0B7B"/>
    <w:rsid w:val="00CF1E3A"/>
    <w:rsid w:val="00CF4F39"/>
    <w:rsid w:val="00CF6995"/>
    <w:rsid w:val="00D0092C"/>
    <w:rsid w:val="00D01897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1AE5"/>
    <w:rsid w:val="00D12A51"/>
    <w:rsid w:val="00D13D16"/>
    <w:rsid w:val="00D13DD0"/>
    <w:rsid w:val="00D15409"/>
    <w:rsid w:val="00D15696"/>
    <w:rsid w:val="00D15D71"/>
    <w:rsid w:val="00D16007"/>
    <w:rsid w:val="00D17754"/>
    <w:rsid w:val="00D17C43"/>
    <w:rsid w:val="00D204C5"/>
    <w:rsid w:val="00D20ACD"/>
    <w:rsid w:val="00D20CAD"/>
    <w:rsid w:val="00D21ACC"/>
    <w:rsid w:val="00D24327"/>
    <w:rsid w:val="00D246EC"/>
    <w:rsid w:val="00D24A52"/>
    <w:rsid w:val="00D265B7"/>
    <w:rsid w:val="00D26AE2"/>
    <w:rsid w:val="00D30E23"/>
    <w:rsid w:val="00D31EEF"/>
    <w:rsid w:val="00D344B3"/>
    <w:rsid w:val="00D34B6F"/>
    <w:rsid w:val="00D4419A"/>
    <w:rsid w:val="00D442BC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57605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D6A"/>
    <w:rsid w:val="00D71A52"/>
    <w:rsid w:val="00D721D7"/>
    <w:rsid w:val="00D746C7"/>
    <w:rsid w:val="00D75803"/>
    <w:rsid w:val="00D75B9C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847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3B9B"/>
    <w:rsid w:val="00DB5ADD"/>
    <w:rsid w:val="00DB7BA8"/>
    <w:rsid w:val="00DB7DA6"/>
    <w:rsid w:val="00DC07F1"/>
    <w:rsid w:val="00DC1D2C"/>
    <w:rsid w:val="00DC31B0"/>
    <w:rsid w:val="00DC3C95"/>
    <w:rsid w:val="00DC4819"/>
    <w:rsid w:val="00DC613F"/>
    <w:rsid w:val="00DC67E5"/>
    <w:rsid w:val="00DC6E8C"/>
    <w:rsid w:val="00DC7970"/>
    <w:rsid w:val="00DC7AD5"/>
    <w:rsid w:val="00DD0B76"/>
    <w:rsid w:val="00DD1549"/>
    <w:rsid w:val="00DD1897"/>
    <w:rsid w:val="00DD26DE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0991"/>
    <w:rsid w:val="00DF3CBC"/>
    <w:rsid w:val="00DF4DE4"/>
    <w:rsid w:val="00DF4F3B"/>
    <w:rsid w:val="00DF5CAE"/>
    <w:rsid w:val="00DF640A"/>
    <w:rsid w:val="00DF70FF"/>
    <w:rsid w:val="00E0187B"/>
    <w:rsid w:val="00E01A93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3887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11DC"/>
    <w:rsid w:val="00E53CD9"/>
    <w:rsid w:val="00E54477"/>
    <w:rsid w:val="00E54607"/>
    <w:rsid w:val="00E54FB9"/>
    <w:rsid w:val="00E55CE2"/>
    <w:rsid w:val="00E5703C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400E"/>
    <w:rsid w:val="00E75D42"/>
    <w:rsid w:val="00E765D7"/>
    <w:rsid w:val="00E7660A"/>
    <w:rsid w:val="00E776A7"/>
    <w:rsid w:val="00E801D4"/>
    <w:rsid w:val="00E81D4C"/>
    <w:rsid w:val="00E82061"/>
    <w:rsid w:val="00E85A77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DC3"/>
    <w:rsid w:val="00EA0C6B"/>
    <w:rsid w:val="00EA10AE"/>
    <w:rsid w:val="00EA3DEF"/>
    <w:rsid w:val="00EA446D"/>
    <w:rsid w:val="00EA4A79"/>
    <w:rsid w:val="00EA5F19"/>
    <w:rsid w:val="00EA634D"/>
    <w:rsid w:val="00EB2232"/>
    <w:rsid w:val="00EB369D"/>
    <w:rsid w:val="00EB3872"/>
    <w:rsid w:val="00EB396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21C6"/>
    <w:rsid w:val="00EF60B5"/>
    <w:rsid w:val="00EF6341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100"/>
    <w:rsid w:val="00F13D49"/>
    <w:rsid w:val="00F143D4"/>
    <w:rsid w:val="00F144E7"/>
    <w:rsid w:val="00F16615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7A9"/>
    <w:rsid w:val="00F309DF"/>
    <w:rsid w:val="00F30B3E"/>
    <w:rsid w:val="00F31839"/>
    <w:rsid w:val="00F340C4"/>
    <w:rsid w:val="00F34F14"/>
    <w:rsid w:val="00F36487"/>
    <w:rsid w:val="00F36688"/>
    <w:rsid w:val="00F37994"/>
    <w:rsid w:val="00F41CB1"/>
    <w:rsid w:val="00F4236B"/>
    <w:rsid w:val="00F42644"/>
    <w:rsid w:val="00F4356B"/>
    <w:rsid w:val="00F43644"/>
    <w:rsid w:val="00F445B0"/>
    <w:rsid w:val="00F451F2"/>
    <w:rsid w:val="00F46640"/>
    <w:rsid w:val="00F51050"/>
    <w:rsid w:val="00F51B21"/>
    <w:rsid w:val="00F52A75"/>
    <w:rsid w:val="00F55F89"/>
    <w:rsid w:val="00F563A1"/>
    <w:rsid w:val="00F565F0"/>
    <w:rsid w:val="00F56DB8"/>
    <w:rsid w:val="00F57F01"/>
    <w:rsid w:val="00F6235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2CDC"/>
    <w:rsid w:val="00F739F8"/>
    <w:rsid w:val="00F73BCE"/>
    <w:rsid w:val="00F73EB2"/>
    <w:rsid w:val="00F73ECC"/>
    <w:rsid w:val="00F7475F"/>
    <w:rsid w:val="00F75D15"/>
    <w:rsid w:val="00F76699"/>
    <w:rsid w:val="00F80BD8"/>
    <w:rsid w:val="00F813ED"/>
    <w:rsid w:val="00F81AEE"/>
    <w:rsid w:val="00F83428"/>
    <w:rsid w:val="00F8495A"/>
    <w:rsid w:val="00F85ED1"/>
    <w:rsid w:val="00F86B4D"/>
    <w:rsid w:val="00F9008E"/>
    <w:rsid w:val="00F908A2"/>
    <w:rsid w:val="00F90EB3"/>
    <w:rsid w:val="00F91AD0"/>
    <w:rsid w:val="00F92630"/>
    <w:rsid w:val="00F926E4"/>
    <w:rsid w:val="00F93A22"/>
    <w:rsid w:val="00F94739"/>
    <w:rsid w:val="00F95B0F"/>
    <w:rsid w:val="00F96020"/>
    <w:rsid w:val="00F96057"/>
    <w:rsid w:val="00FA0A20"/>
    <w:rsid w:val="00FA33F3"/>
    <w:rsid w:val="00FA3D51"/>
    <w:rsid w:val="00FA3D61"/>
    <w:rsid w:val="00FA436C"/>
    <w:rsid w:val="00FB1C63"/>
    <w:rsid w:val="00FB2C47"/>
    <w:rsid w:val="00FB34FD"/>
    <w:rsid w:val="00FB3F09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D7D0A"/>
    <w:rsid w:val="00FE1E42"/>
    <w:rsid w:val="00FE2789"/>
    <w:rsid w:val="00FE4495"/>
    <w:rsid w:val="00FE5973"/>
    <w:rsid w:val="00FF0F48"/>
    <w:rsid w:val="00FF15BE"/>
    <w:rsid w:val="00FF1FC7"/>
    <w:rsid w:val="00FF2779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  <w15:docId w15:val="{1143DD1E-E3FB-4DD5-9348-4A1E54B8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1F3BB-77C8-4669-8ECE-A16807F71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6E326-4226-4ACB-9B3A-E5FE99964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FD144-8F08-48DA-98AA-53712E677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95CA09-405B-439B-9E7A-2E006FE9AB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CECFEC-FEF8-4A6A-929F-0B9C27D5E8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A773A4-3991-4513-BE4D-A1D150BF2AC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CBADB47-D202-4331-A166-9C536AB8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2302</dc:creator>
  <cp:lastModifiedBy>Цепенок Ирина Вениаминовна</cp:lastModifiedBy>
  <cp:revision>3</cp:revision>
  <cp:lastPrinted>2023-06-16T10:52:00Z</cp:lastPrinted>
  <dcterms:created xsi:type="dcterms:W3CDTF">2024-07-02T07:00:00Z</dcterms:created>
  <dcterms:modified xsi:type="dcterms:W3CDTF">2024-07-02T07:32:00Z</dcterms:modified>
</cp:coreProperties>
</file>